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434F" w:rsidRDefault="008E765F" w:rsidP="00FA434F">
      <w:pPr>
        <w:jc w:val="center"/>
        <w:rPr>
          <w:rFonts w:ascii="Times New Roman" w:hAnsi="Times New Roman" w:cs="Times New Roman"/>
          <w:b/>
          <w:sz w:val="48"/>
          <w:u w:val="single"/>
        </w:rPr>
      </w:pPr>
      <w:r>
        <w:rPr>
          <w:rFonts w:ascii="Times New Roman" w:hAnsi="Times New Roman" w:cs="Times New Roman"/>
          <w:b/>
          <w:sz w:val="48"/>
          <w:u w:val="single"/>
        </w:rPr>
        <w:t>“Hackahton 3 (Day 4</w:t>
      </w:r>
      <w:r w:rsidR="00FA434F">
        <w:rPr>
          <w:rFonts w:ascii="Times New Roman" w:hAnsi="Times New Roman" w:cs="Times New Roman"/>
          <w:b/>
          <w:sz w:val="48"/>
          <w:u w:val="single"/>
        </w:rPr>
        <w:t>)”</w:t>
      </w:r>
    </w:p>
    <w:p w:rsidR="008E765F" w:rsidRPr="008E765F" w:rsidRDefault="008E765F" w:rsidP="0022731C">
      <w:pPr>
        <w:spacing w:before="100" w:beforeAutospacing="1" w:after="100" w:afterAutospacing="1" w:line="240" w:lineRule="auto"/>
        <w:jc w:val="center"/>
        <w:rPr>
          <w:b/>
          <w:i/>
          <w:sz w:val="44"/>
          <w:u w:val="single"/>
        </w:rPr>
      </w:pPr>
      <w:r w:rsidRPr="008E765F">
        <w:rPr>
          <w:b/>
          <w:i/>
          <w:sz w:val="44"/>
          <w:u w:val="single"/>
        </w:rPr>
        <w:t xml:space="preserve"> DYNAMIC FRONTEND COMPONENTS FOR MARKETPLACE </w:t>
      </w:r>
    </w:p>
    <w:p w:rsidR="008E765F" w:rsidRDefault="008E765F" w:rsidP="008E765F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rFonts w:ascii="Arial Rounded MT Bold" w:eastAsia="Times New Roman" w:hAnsi="Arial Rounded MT Bold" w:cs="Times New Roman"/>
          <w:b/>
          <w:bCs/>
          <w:sz w:val="40"/>
          <w:szCs w:val="24"/>
        </w:rPr>
        <w:t>Product Listing Component</w:t>
      </w:r>
      <w:r w:rsidR="00170B43">
        <w:rPr>
          <w:rFonts w:ascii="Arial Rounded MT Bold" w:eastAsia="Times New Roman" w:hAnsi="Arial Rounded MT Bold" w:cs="Times New Roman"/>
          <w:b/>
          <w:bCs/>
          <w:sz w:val="40"/>
          <w:szCs w:val="24"/>
        </w:rPr>
        <w:t xml:space="preserve"> Work</w:t>
      </w:r>
    </w:p>
    <w:p w:rsidR="00FA434F" w:rsidRDefault="008E765F" w:rsidP="00FA434F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17DE4778" wp14:editId="1C977BB5">
            <wp:extent cx="6645910" cy="30372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65F" w:rsidRDefault="008E765F" w:rsidP="00FA434F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50AAF3E1" wp14:editId="2E426EC5">
            <wp:extent cx="6645910" cy="30759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F5E" w:rsidRDefault="009F2F5E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9F2F5E" w:rsidRDefault="009F2F5E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9F2F5E" w:rsidRDefault="009F2F5E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9F2F5E" w:rsidRDefault="009F2F5E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9F2F5E" w:rsidRDefault="009F2F5E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rFonts w:ascii="Arial Rounded MT Bold" w:eastAsia="Times New Roman" w:hAnsi="Arial Rounded MT Bold" w:cs="Times New Roman"/>
          <w:b/>
          <w:bCs/>
          <w:sz w:val="40"/>
          <w:szCs w:val="24"/>
        </w:rPr>
        <w:lastRenderedPageBreak/>
        <w:t>With Responsiveness</w:t>
      </w:r>
    </w:p>
    <w:p w:rsidR="009F2F5E" w:rsidRDefault="009F2F5E" w:rsidP="00FA434F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3DF98152" wp14:editId="4AFA63DA">
            <wp:extent cx="6645910" cy="28263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F5E" w:rsidRDefault="009F2F5E" w:rsidP="00FA434F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2DE274EB" wp14:editId="67E29944">
            <wp:extent cx="6645910" cy="315976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F5E" w:rsidRDefault="009F2F5E" w:rsidP="00FA434F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14B48FBC" wp14:editId="1B928C29">
            <wp:extent cx="6645910" cy="358076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FA434F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37FF9161" wp14:editId="277C16DE">
            <wp:extent cx="6645910" cy="35496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FA434F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35C9B132" wp14:editId="47E84986">
            <wp:extent cx="6645910" cy="357251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FA434F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2A05CCDE" wp14:editId="3513A38B">
            <wp:extent cx="6645910" cy="358076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FA434F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0A60F681" wp14:editId="7C479161">
            <wp:extent cx="6645910" cy="35515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F5E" w:rsidRPr="009F2F5E" w:rsidRDefault="009F2F5E" w:rsidP="00170B43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 w:rsidRPr="009F2F5E">
        <w:rPr>
          <w:rFonts w:ascii="Arial Rounded MT Bold" w:eastAsia="Times New Roman" w:hAnsi="Arial Rounded MT Bold" w:cs="Times New Roman"/>
          <w:b/>
          <w:bCs/>
          <w:sz w:val="40"/>
          <w:szCs w:val="24"/>
        </w:rPr>
        <w:t>Render Product Dynamically</w:t>
      </w:r>
    </w:p>
    <w:p w:rsidR="009F2F5E" w:rsidRDefault="009F2F5E" w:rsidP="00FA434F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5FEF6357" wp14:editId="372B338D">
            <wp:extent cx="6645910" cy="32327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F5E" w:rsidRDefault="009F2F5E" w:rsidP="00FA434F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7F41BDDB" wp14:editId="181D682E">
            <wp:extent cx="6645910" cy="31191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F5E" w:rsidRDefault="009F2F5E" w:rsidP="00FA434F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1AE531F8" wp14:editId="65BAB103">
            <wp:extent cx="6645910" cy="308229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CF6" w:rsidRDefault="009F2F5E" w:rsidP="009F2F5E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4DA2A7A0" wp14:editId="2F2750D8">
            <wp:extent cx="4638675" cy="61912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58DF3B88" wp14:editId="29ECDBF5">
            <wp:extent cx="6645910" cy="354203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7DF3D2F6" wp14:editId="26F41712">
            <wp:extent cx="6645910" cy="3556635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7D9BA6AF" wp14:editId="6A9F45FF">
            <wp:extent cx="6645910" cy="37363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514E3179" wp14:editId="2E215895">
            <wp:extent cx="6645910" cy="37363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9F2F5E" w:rsidRDefault="009F2F5E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rFonts w:ascii="Arial Rounded MT Bold" w:eastAsia="Times New Roman" w:hAnsi="Arial Rounded MT Bold" w:cs="Times New Roman"/>
          <w:b/>
          <w:bCs/>
          <w:sz w:val="40"/>
          <w:szCs w:val="24"/>
        </w:rPr>
        <w:t>Search Bar</w:t>
      </w:r>
    </w:p>
    <w:p w:rsidR="009F2F5E" w:rsidRDefault="006F2AC0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36A09D6A" wp14:editId="52201D8E">
            <wp:extent cx="6486525" cy="56007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F2F5E" w:rsidRDefault="009F2F5E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9F2F5E" w:rsidRDefault="009F2F5E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9F2F5E" w:rsidRDefault="009F2F5E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9F2F5E" w:rsidRDefault="009F2F5E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9F2F5E" w:rsidRDefault="009F2F5E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9F2F5E" w:rsidRDefault="009F2F5E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rFonts w:ascii="Arial Rounded MT Bold" w:eastAsia="Times New Roman" w:hAnsi="Arial Rounded MT Bold" w:cs="Times New Roman"/>
          <w:b/>
          <w:bCs/>
          <w:sz w:val="40"/>
          <w:szCs w:val="24"/>
        </w:rPr>
        <w:t>Product AddtoCart</w:t>
      </w:r>
    </w:p>
    <w:p w:rsidR="009F2F5E" w:rsidRDefault="009F2F5E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6208D91B" wp14:editId="475C5759">
            <wp:extent cx="6645910" cy="31134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F5E" w:rsidRDefault="009F2F5E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4DA5B17D" wp14:editId="6254C18F">
            <wp:extent cx="6645910" cy="36823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272B9DD5" wp14:editId="2C3A3B5C">
            <wp:extent cx="6645910" cy="371284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1B7D54EC" wp14:editId="41E529E5">
            <wp:extent cx="6645910" cy="3557270"/>
            <wp:effectExtent l="0" t="0" r="254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6655E75E" wp14:editId="0F14F120">
            <wp:extent cx="6645910" cy="357695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4314F587" wp14:editId="4DD38050">
            <wp:extent cx="6645910" cy="372173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0633082E" wp14:editId="581DD22D">
            <wp:extent cx="6645910" cy="37344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2C914885" wp14:editId="5EAC684A">
            <wp:extent cx="6645910" cy="373951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rFonts w:ascii="Arial Rounded MT Bold" w:eastAsia="Times New Roman" w:hAnsi="Arial Rounded MT Bold" w:cs="Times New Roman"/>
          <w:b/>
          <w:bCs/>
          <w:sz w:val="40"/>
          <w:szCs w:val="24"/>
        </w:rPr>
        <w:lastRenderedPageBreak/>
        <w:t>Checkout Flow Components</w:t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5EC3FADA" wp14:editId="223FD182">
            <wp:extent cx="6645910" cy="30702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54D28824" wp14:editId="2A14C067">
            <wp:extent cx="6645910" cy="3021965"/>
            <wp:effectExtent l="0" t="0" r="254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6688FDAF" wp14:editId="27F05619">
            <wp:extent cx="6645910" cy="341376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3F998398" wp14:editId="59B0CECE">
            <wp:extent cx="6645910" cy="4069080"/>
            <wp:effectExtent l="0" t="0" r="254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21EBE149" wp14:editId="0123254E">
            <wp:extent cx="6645910" cy="3575685"/>
            <wp:effectExtent l="0" t="0" r="254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1F9C606F" wp14:editId="2E75AE2C">
            <wp:extent cx="6645910" cy="363918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09F47EE4" wp14:editId="71AFDDEA">
            <wp:extent cx="6645910" cy="3571875"/>
            <wp:effectExtent l="0" t="0" r="254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1C6E25C8" wp14:editId="699D1E1C">
            <wp:extent cx="6645910" cy="35794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6FF77CBC" wp14:editId="04D2CE8F">
            <wp:extent cx="6645910" cy="360172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276E48E1" wp14:editId="197DB293">
            <wp:extent cx="6645910" cy="3542030"/>
            <wp:effectExtent l="0" t="0" r="254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B6" w:rsidRDefault="00383BB6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273AE6D2" wp14:editId="2168BBC5">
            <wp:extent cx="6645910" cy="3556635"/>
            <wp:effectExtent l="0" t="0" r="254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B6" w:rsidRDefault="00383BB6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10587A4C" wp14:editId="7A7C68E1">
            <wp:extent cx="6645910" cy="3542030"/>
            <wp:effectExtent l="0" t="0" r="254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B6" w:rsidRPr="009F2F5E" w:rsidRDefault="00383BB6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0C5869F5" wp14:editId="031FFC90">
            <wp:extent cx="6645910" cy="3310255"/>
            <wp:effectExtent l="0" t="0" r="254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3BB6" w:rsidRPr="009F2F5E" w:rsidSect="00FA434F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DB4179"/>
    <w:multiLevelType w:val="multilevel"/>
    <w:tmpl w:val="F6F6F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5A32617"/>
    <w:multiLevelType w:val="multilevel"/>
    <w:tmpl w:val="0FF47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87014C4"/>
    <w:multiLevelType w:val="multilevel"/>
    <w:tmpl w:val="A8961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2688"/>
    <w:rsid w:val="0006533B"/>
    <w:rsid w:val="000E211C"/>
    <w:rsid w:val="00170B43"/>
    <w:rsid w:val="0022731C"/>
    <w:rsid w:val="00383BB6"/>
    <w:rsid w:val="006471FA"/>
    <w:rsid w:val="006F2AC0"/>
    <w:rsid w:val="007A20C1"/>
    <w:rsid w:val="008E765F"/>
    <w:rsid w:val="009F2F5E"/>
    <w:rsid w:val="00D70CF6"/>
    <w:rsid w:val="00E72688"/>
    <w:rsid w:val="00FA43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B417BD4-8147-4805-9BED-8CB1AC23C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A434F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971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21</Pages>
  <Words>43</Words>
  <Characters>249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ALICOM4</dc:creator>
  <cp:keywords/>
  <dc:description/>
  <cp:lastModifiedBy>ALICOM4</cp:lastModifiedBy>
  <cp:revision>9</cp:revision>
  <dcterms:created xsi:type="dcterms:W3CDTF">2025-02-04T19:02:00Z</dcterms:created>
  <dcterms:modified xsi:type="dcterms:W3CDTF">2025-02-04T20:35:00Z</dcterms:modified>
</cp:coreProperties>
</file>